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103C1" w:rsidRPr="008103C1" w:rsidRDefault="008103C1" w:rsidP="00481B83">
      <w:r w:rsidRPr="008103C1">
        <w:t>Ügyeljen a biztonságra és keresse a túlfeszültségvédett hálózati elosztókat! Az NVP 06K/WH egy 2 méteres kábellel, valamint 6 aljzattal rendelkezik. A H05VV-F 3G1,5 mm²</w:t>
      </w:r>
      <w:proofErr w:type="spellStart"/>
      <w:r w:rsidRPr="008103C1">
        <w:t>-es</w:t>
      </w:r>
      <w:proofErr w:type="spellEnd"/>
      <w:r w:rsidRPr="008103C1">
        <w:t xml:space="preserve"> kábel IP20-as kivitelben készült. Az elosztó alkalmas a háztartási készülékek védelmére, továbbá 4500 A-ig túlfeszültségvédett. A termék további előnye, hogy kapcsolóval és gyermekvédelemmel ellátott. A könnyed használat érdekében falra felakasztható kivitelben kapható. Felhasználhatósága: 250 V / 50 HZ / 16 A / 3500 W. Válassza a minőségi termékeket és rendeljen </w:t>
      </w:r>
      <w:proofErr w:type="spellStart"/>
      <w:r w:rsidRPr="008103C1">
        <w:t>webáruházunkból</w:t>
      </w:r>
      <w:proofErr w:type="spellEnd"/>
      <w:r w:rsidRPr="008103C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103C1" w:rsidRDefault="008103C1" w:rsidP="008103C1">
      <w:r>
        <w:t>H05VV-F 3G1,5 mm2 kábel, IP20 kivitel</w:t>
      </w:r>
    </w:p>
    <w:p w:rsidR="008103C1" w:rsidRDefault="008103C1" w:rsidP="008103C1">
      <w:proofErr w:type="gramStart"/>
      <w:r>
        <w:t>alkalmas</w:t>
      </w:r>
      <w:proofErr w:type="gramEnd"/>
      <w:r>
        <w:t xml:space="preserve"> háztartási készülékek védelmére</w:t>
      </w:r>
    </w:p>
    <w:p w:rsidR="008103C1" w:rsidRDefault="008103C1" w:rsidP="008103C1">
      <w:proofErr w:type="gramStart"/>
      <w:r>
        <w:t>túlfeszültség</w:t>
      </w:r>
      <w:proofErr w:type="gramEnd"/>
      <w:r>
        <w:t xml:space="preserve"> védelem 4500 A-ig</w:t>
      </w:r>
    </w:p>
    <w:p w:rsidR="008103C1" w:rsidRDefault="008103C1" w:rsidP="008103C1">
      <w:proofErr w:type="gramStart"/>
      <w:r>
        <w:t>gyermekvédelemmel</w:t>
      </w:r>
      <w:proofErr w:type="gramEnd"/>
      <w:r>
        <w:t xml:space="preserve"> ellátva</w:t>
      </w:r>
    </w:p>
    <w:p w:rsidR="008103C1" w:rsidRDefault="008103C1" w:rsidP="008103C1">
      <w:proofErr w:type="gramStart"/>
      <w:r>
        <w:t>kapcsoló</w:t>
      </w:r>
      <w:proofErr w:type="gramEnd"/>
    </w:p>
    <w:p w:rsidR="008103C1" w:rsidRDefault="008103C1" w:rsidP="008103C1">
      <w:r>
        <w:t>250 V~ / 50 Hz / 16 A / 3500 W</w:t>
      </w:r>
    </w:p>
    <w:p w:rsidR="008103C1" w:rsidRDefault="008103C1" w:rsidP="008103C1">
      <w:r>
        <w:t>6 aljzat</w:t>
      </w:r>
    </w:p>
    <w:p w:rsidR="008103C1" w:rsidRDefault="008103C1" w:rsidP="008103C1">
      <w:r>
        <w:t>2 m kábel</w:t>
      </w:r>
    </w:p>
    <w:p w:rsidR="00481B83" w:rsidRPr="00481B83" w:rsidRDefault="008103C1" w:rsidP="008103C1">
      <w:proofErr w:type="gramStart"/>
      <w:r>
        <w:t>falra</w:t>
      </w:r>
      <w:proofErr w:type="gramEnd"/>
      <w:r>
        <w:t xml:space="preserve"> akasztható kivitel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020A9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2022-07-22T09:38:00Z</dcterms:created>
  <dcterms:modified xsi:type="dcterms:W3CDTF">2022-07-22T09:38:00Z</dcterms:modified>
</cp:coreProperties>
</file>